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Pat Daryl Kah Kit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SIMPPLE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SPPL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 BRADDELL RD,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BLOCK G #01-00BCA SERVICE CENTRE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579700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Acting 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62,894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Mains d'Or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Daryl Kah Kit Pat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254" TargetMode="External"/><Relationship Id="rId11" Type="http://schemas.openxmlformats.org/officeDocument/2006/relationships/hyperlink" Target="http://www.sec.gov/cgi-bin/browse-edgar?action=getcompany&amp;CIK=0001948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2026-04-10T05:28:18Z</dcterms:created>
  <dcterms:modified xsi:type="dcterms:W3CDTF">2026-04-10T05:28:18Z</dcterms:modified>
</cp:coreProperties>
</file>